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5" w:rsidRDefault="00F44293">
      <w:r>
        <w:t xml:space="preserve">Lezione 25 </w:t>
      </w:r>
    </w:p>
    <w:p w:rsidR="00F44293" w:rsidRDefault="00F44293"/>
    <w:p w:rsidR="00F44293" w:rsidRDefault="00ED5CD7" w:rsidP="00F44293">
      <w:hyperlink r:id="rId4" w:history="1">
        <w:r w:rsidRPr="00F96DCC">
          <w:rPr>
            <w:rStyle w:val="Collegamentoipertestuale"/>
          </w:rPr>
          <w:t>https://www.youtube.com/watch?v=MZjW3n1H97s&amp;list=PLqSzgcVlBvlRlELgynINr2UhPx_UirVPg&amp;index=11</w:t>
        </w:r>
      </w:hyperlink>
      <w:r>
        <w:t xml:space="preserve"> </w:t>
      </w:r>
      <w:r w:rsidR="00F44293">
        <w:t xml:space="preserve">min. </w:t>
      </w:r>
      <w:r>
        <w:t>5,32</w:t>
      </w:r>
    </w:p>
    <w:p w:rsidR="00F44293" w:rsidRDefault="00F44293" w:rsidP="00F44293"/>
    <w:p w:rsidR="00ED5CD7" w:rsidRDefault="00ED5CD7" w:rsidP="00F44293">
      <w:hyperlink r:id="rId5" w:history="1">
        <w:r w:rsidRPr="00F96DCC">
          <w:rPr>
            <w:rStyle w:val="Collegamentoipertestuale"/>
          </w:rPr>
          <w:t>https://www.youtube.com/watch?v=ctdcCLLVeFk&amp;list=PLqSzgcVlBvlRlELgynINr2UhPx_UirVPg&amp;index=12</w:t>
        </w:r>
      </w:hyperlink>
    </w:p>
    <w:p w:rsidR="00F44293" w:rsidRDefault="00F44293" w:rsidP="00F44293">
      <w:r>
        <w:t>min. 1</w:t>
      </w:r>
      <w:r w:rsidR="00ED5CD7">
        <w:t>4</w:t>
      </w:r>
      <w:r>
        <w:t>,3</w:t>
      </w:r>
      <w:r w:rsidR="00ED5CD7">
        <w:t>2</w:t>
      </w:r>
    </w:p>
    <w:p w:rsidR="00553217" w:rsidRDefault="00553217" w:rsidP="00F44293"/>
    <w:p w:rsidR="00553217" w:rsidRDefault="00553217" w:rsidP="00F44293">
      <w:hyperlink r:id="rId6" w:history="1">
        <w:r w:rsidRPr="00F96DCC">
          <w:rPr>
            <w:rStyle w:val="Collegamentoipertestuale"/>
          </w:rPr>
          <w:t>https://www.youtube.com/watch?v=J1ya0TVtjYw&amp;list=PLqSzgcVlBvlRlELgynINr2UhPx_UirVPg&amp;index=13</w:t>
        </w:r>
      </w:hyperlink>
    </w:p>
    <w:p w:rsidR="00553217" w:rsidRDefault="00553217" w:rsidP="00F44293">
      <w:r>
        <w:t>min. 2,32</w:t>
      </w:r>
      <w:bookmarkStart w:id="0" w:name="_GoBack"/>
      <w:bookmarkEnd w:id="0"/>
    </w:p>
    <w:p w:rsidR="00F44293" w:rsidRDefault="00F44293" w:rsidP="00F44293"/>
    <w:p w:rsidR="00F44293" w:rsidRDefault="00F44293"/>
    <w:sectPr w:rsidR="00F44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E"/>
    <w:rsid w:val="00553217"/>
    <w:rsid w:val="00A72B75"/>
    <w:rsid w:val="00E063AE"/>
    <w:rsid w:val="00ED5CD7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E679"/>
  <w15:chartTrackingRefBased/>
  <w15:docId w15:val="{C6D76191-1409-4A9D-8923-D4117EEB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4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1ya0TVtjYw&amp;list=PLqSzgcVlBvlRlELgynINr2UhPx_UirVPg&amp;index=13" TargetMode="External"/><Relationship Id="rId5" Type="http://schemas.openxmlformats.org/officeDocument/2006/relationships/hyperlink" Target="https://www.youtube.com/watch?v=ctdcCLLVeFk&amp;list=PLqSzgcVlBvlRlELgynINr2UhPx_UirVPg&amp;index=12" TargetMode="External"/><Relationship Id="rId4" Type="http://schemas.openxmlformats.org/officeDocument/2006/relationships/hyperlink" Target="https://www.youtube.com/watch?v=MZjW3n1H97s&amp;list=PLqSzgcVlBvlRlELgynINr2UhPx_UirVPg&amp;index=1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2020-04-15T09:52:00Z</dcterms:created>
  <dcterms:modified xsi:type="dcterms:W3CDTF">2020-04-22T08:23:00Z</dcterms:modified>
</cp:coreProperties>
</file>